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D8" w:rsidRDefault="000825D8" w:rsidP="000825D8">
      <w:pPr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（５号イ－⑦の添付書類）</w:t>
      </w:r>
    </w:p>
    <w:p w:rsidR="000825D8" w:rsidRDefault="000825D8" w:rsidP="000825D8">
      <w:pPr>
        <w:jc w:val="right"/>
        <w:rPr>
          <w:rFonts w:ascii="ＭＳ ゴシック" w:eastAsia="ＭＳ ゴシック" w:hAnsi="Times New Roman" w:cs="ＭＳ ゴシック"/>
          <w:b/>
          <w:bCs/>
          <w:color w:val="000000"/>
          <w:spacing w:val="16"/>
          <w:kern w:val="0"/>
          <w:sz w:val="24"/>
          <w:szCs w:val="24"/>
        </w:rPr>
      </w:pPr>
    </w:p>
    <w:p w:rsidR="00D42195" w:rsidRDefault="007D0BF8" w:rsidP="007D0BF8">
      <w:pPr>
        <w:jc w:val="left"/>
        <w:rPr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spacing w:val="16"/>
          <w:kern w:val="0"/>
          <w:sz w:val="24"/>
          <w:szCs w:val="24"/>
        </w:rPr>
        <w:t>１．</w:t>
      </w:r>
      <w:r w:rsidR="00A91EA3">
        <w:rPr>
          <w:rFonts w:ascii="ＭＳ ゴシック" w:eastAsia="ＭＳ ゴシック" w:hAnsi="Times New Roman" w:cs="ＭＳ ゴシック" w:hint="eastAsia"/>
          <w:b/>
          <w:bCs/>
          <w:color w:val="000000"/>
          <w:spacing w:val="16"/>
          <w:kern w:val="0"/>
          <w:sz w:val="24"/>
          <w:szCs w:val="24"/>
        </w:rPr>
        <w:t>企業全体の最近３</w:t>
      </w:r>
      <w:r w:rsidR="00A91EA3" w:rsidRPr="000B5A6A">
        <w:rPr>
          <w:rFonts w:ascii="ＭＳ ゴシック" w:eastAsia="ＭＳ ゴシック" w:hAnsi="Times New Roman" w:cs="ＭＳ ゴシック" w:hint="eastAsia"/>
          <w:b/>
          <w:bCs/>
          <w:color w:val="000000"/>
          <w:spacing w:val="16"/>
          <w:kern w:val="0"/>
          <w:sz w:val="24"/>
          <w:szCs w:val="24"/>
        </w:rPr>
        <w:t>か月</w:t>
      </w:r>
      <w:r w:rsidR="00A91EA3">
        <w:rPr>
          <w:rFonts w:ascii="ＭＳ ゴシック" w:eastAsia="ＭＳ ゴシック" w:hAnsi="Times New Roman" w:cs="ＭＳ ゴシック" w:hint="eastAsia"/>
          <w:b/>
          <w:bCs/>
          <w:color w:val="000000"/>
          <w:spacing w:val="16"/>
          <w:kern w:val="0"/>
          <w:sz w:val="24"/>
          <w:szCs w:val="24"/>
        </w:rPr>
        <w:t>間</w:t>
      </w:r>
      <w:r w:rsidR="00A91EA3" w:rsidRPr="000B5A6A">
        <w:rPr>
          <w:rFonts w:ascii="ＭＳ ゴシック" w:eastAsia="ＭＳ ゴシック" w:hAnsi="Times New Roman" w:cs="ＭＳ ゴシック" w:hint="eastAsia"/>
          <w:b/>
          <w:bCs/>
          <w:color w:val="000000"/>
          <w:spacing w:val="16"/>
          <w:kern w:val="0"/>
          <w:sz w:val="24"/>
          <w:szCs w:val="24"/>
        </w:rPr>
        <w:t>の売上高</w:t>
      </w:r>
      <w:r w:rsidR="00A91EA3">
        <w:rPr>
          <w:rFonts w:ascii="ＭＳ ゴシック" w:eastAsia="ＭＳ ゴシック" w:hAnsi="Times New Roman" w:cs="ＭＳ ゴシック" w:hint="eastAsia"/>
          <w:b/>
          <w:bCs/>
          <w:color w:val="000000"/>
          <w:spacing w:val="16"/>
          <w:kern w:val="0"/>
          <w:sz w:val="24"/>
          <w:szCs w:val="24"/>
        </w:rPr>
        <w:t>等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405"/>
        <w:gridCol w:w="2693"/>
        <w:gridCol w:w="4530"/>
      </w:tblGrid>
      <w:tr w:rsidR="00FE43A3" w:rsidRPr="007D0BF8" w:rsidTr="004516D8">
        <w:tc>
          <w:tcPr>
            <w:tcW w:w="9628" w:type="dxa"/>
            <w:gridSpan w:val="3"/>
          </w:tcPr>
          <w:p w:rsidR="00FE43A3" w:rsidRPr="007D0BF8" w:rsidRDefault="00FE43A3" w:rsidP="000449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企業全体の売上</w:t>
            </w:r>
          </w:p>
        </w:tc>
      </w:tr>
      <w:tr w:rsidR="00FE43A3" w:rsidRPr="007D0BF8" w:rsidTr="00A70A0D">
        <w:trPr>
          <w:trHeight w:val="736"/>
        </w:trPr>
        <w:tc>
          <w:tcPr>
            <w:tcW w:w="2405" w:type="dxa"/>
            <w:vMerge w:val="restart"/>
            <w:vAlign w:val="center"/>
          </w:tcPr>
          <w:p w:rsidR="00FE43A3" w:rsidRPr="007D0BF8" w:rsidRDefault="00FE43A3" w:rsidP="007D0B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前２か月</w:t>
            </w:r>
          </w:p>
        </w:tc>
        <w:tc>
          <w:tcPr>
            <w:tcW w:w="2693" w:type="dxa"/>
            <w:vAlign w:val="center"/>
          </w:tcPr>
          <w:p w:rsidR="00FE43A3" w:rsidRPr="007D0BF8" w:rsidRDefault="00FE43A3" w:rsidP="0073583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</w:t>
            </w:r>
          </w:p>
        </w:tc>
        <w:tc>
          <w:tcPr>
            <w:tcW w:w="4530" w:type="dxa"/>
            <w:vAlign w:val="center"/>
          </w:tcPr>
          <w:p w:rsidR="00FE43A3" w:rsidRPr="007D0BF8" w:rsidRDefault="00FE43A3" w:rsidP="00A70A0D">
            <w:pPr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FE43A3" w:rsidRPr="007D0BF8" w:rsidTr="00A70A0D">
        <w:trPr>
          <w:trHeight w:val="736"/>
        </w:trPr>
        <w:tc>
          <w:tcPr>
            <w:tcW w:w="2405" w:type="dxa"/>
            <w:vMerge/>
            <w:vAlign w:val="center"/>
          </w:tcPr>
          <w:p w:rsidR="00FE43A3" w:rsidRPr="007D0BF8" w:rsidRDefault="00FE43A3" w:rsidP="007D0B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E43A3" w:rsidRPr="007D0BF8" w:rsidRDefault="00FE43A3" w:rsidP="0073583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</w:t>
            </w:r>
          </w:p>
        </w:tc>
        <w:tc>
          <w:tcPr>
            <w:tcW w:w="4530" w:type="dxa"/>
            <w:vAlign w:val="center"/>
          </w:tcPr>
          <w:p w:rsidR="00FE43A3" w:rsidRPr="007D0BF8" w:rsidRDefault="00FE43A3" w:rsidP="00A70A0D">
            <w:pPr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FE43A3" w:rsidRPr="007D0BF8" w:rsidTr="00A70A0D">
        <w:trPr>
          <w:trHeight w:val="736"/>
        </w:trPr>
        <w:tc>
          <w:tcPr>
            <w:tcW w:w="2405" w:type="dxa"/>
            <w:vMerge/>
            <w:vAlign w:val="center"/>
          </w:tcPr>
          <w:p w:rsidR="00FE43A3" w:rsidRPr="007D0BF8" w:rsidRDefault="00FE43A3" w:rsidP="007D0B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E43A3" w:rsidRDefault="00FE43A3" w:rsidP="00A70A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前２か月の合計</w:t>
            </w:r>
          </w:p>
        </w:tc>
        <w:tc>
          <w:tcPr>
            <w:tcW w:w="4530" w:type="dxa"/>
            <w:vAlign w:val="center"/>
          </w:tcPr>
          <w:p w:rsidR="00FE43A3" w:rsidRPr="007D0BF8" w:rsidRDefault="00FE43A3" w:rsidP="00A70A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【Ｂ】</w:t>
            </w:r>
            <w:r w:rsidR="00A70A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FE43A3" w:rsidRPr="007D0BF8" w:rsidTr="00A70A0D">
        <w:trPr>
          <w:trHeight w:val="736"/>
        </w:trPr>
        <w:tc>
          <w:tcPr>
            <w:tcW w:w="2405" w:type="dxa"/>
            <w:vAlign w:val="center"/>
          </w:tcPr>
          <w:p w:rsidR="00FE43A3" w:rsidRPr="007D0BF8" w:rsidRDefault="00FE43A3" w:rsidP="007358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最近１か月</w:t>
            </w:r>
          </w:p>
        </w:tc>
        <w:tc>
          <w:tcPr>
            <w:tcW w:w="2693" w:type="dxa"/>
            <w:vAlign w:val="center"/>
          </w:tcPr>
          <w:p w:rsidR="00FE43A3" w:rsidRPr="007D0BF8" w:rsidRDefault="00FE43A3" w:rsidP="00FE43A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4530" w:type="dxa"/>
            <w:vAlign w:val="center"/>
          </w:tcPr>
          <w:p w:rsidR="00FE43A3" w:rsidRPr="007D0BF8" w:rsidRDefault="00A70A0D" w:rsidP="00A70A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【Ａ】　　　　　　　　　　　　　円</w:t>
            </w:r>
          </w:p>
        </w:tc>
      </w:tr>
      <w:tr w:rsidR="00FE43A3" w:rsidRPr="007D0BF8" w:rsidTr="00A70A0D">
        <w:trPr>
          <w:trHeight w:val="736"/>
        </w:trPr>
        <w:tc>
          <w:tcPr>
            <w:tcW w:w="5098" w:type="dxa"/>
            <w:gridSpan w:val="2"/>
            <w:vAlign w:val="center"/>
          </w:tcPr>
          <w:p w:rsidR="00FE43A3" w:rsidRDefault="00FE43A3" w:rsidP="00FE43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最近３か月間の売上高等の合計</w:t>
            </w:r>
            <w:r w:rsidR="00A70A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Ａ＋Ｂ</w:t>
            </w:r>
          </w:p>
        </w:tc>
        <w:tc>
          <w:tcPr>
            <w:tcW w:w="4530" w:type="dxa"/>
            <w:vAlign w:val="center"/>
          </w:tcPr>
          <w:p w:rsidR="00FE43A3" w:rsidRDefault="00FE43A3" w:rsidP="00A70A0D">
            <w:pPr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FE43A3" w:rsidRPr="007D0BF8" w:rsidTr="00A70A0D">
        <w:trPr>
          <w:trHeight w:val="736"/>
        </w:trPr>
        <w:tc>
          <w:tcPr>
            <w:tcW w:w="5098" w:type="dxa"/>
            <w:gridSpan w:val="2"/>
            <w:vAlign w:val="center"/>
          </w:tcPr>
          <w:p w:rsidR="00A70A0D" w:rsidRDefault="00FE43A3" w:rsidP="00A70A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最近３か月間の売上高等の平均</w:t>
            </w:r>
            <w:r w:rsidR="00A70A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70A0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（Ａ＋Ｂ</w:t>
            </w:r>
            <w:r w:rsidR="00A70A0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</w:p>
          <w:p w:rsidR="00A70A0D" w:rsidRDefault="00A70A0D" w:rsidP="00FE43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３</w:t>
            </w:r>
          </w:p>
        </w:tc>
        <w:tc>
          <w:tcPr>
            <w:tcW w:w="4530" w:type="dxa"/>
            <w:vAlign w:val="center"/>
          </w:tcPr>
          <w:p w:rsidR="00FE43A3" w:rsidRDefault="00A70A0D" w:rsidP="00A70A0D">
            <w:pPr>
              <w:ind w:right="16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【Ｃ】　　　　　　　　　　　　　円</w:t>
            </w:r>
          </w:p>
        </w:tc>
      </w:tr>
    </w:tbl>
    <w:p w:rsidR="007D0BF8" w:rsidRDefault="007D0BF8" w:rsidP="00D42195">
      <w:pPr>
        <w:rPr>
          <w:rFonts w:asciiTheme="majorEastAsia" w:eastAsiaTheme="majorEastAsia" w:hAnsiTheme="majorEastAsia"/>
          <w:sz w:val="24"/>
          <w:szCs w:val="24"/>
        </w:rPr>
      </w:pPr>
    </w:p>
    <w:p w:rsidR="00A70A0D" w:rsidRPr="00DD40DA" w:rsidRDefault="00A70A0D" w:rsidP="00A70A0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最近１か月間の企業</w:t>
      </w:r>
      <w:r>
        <w:rPr>
          <w:rFonts w:ascii="ＭＳ ゴシック" w:eastAsia="ＭＳ ゴシック" w:hAnsi="Times New Roman" w:cs="ＭＳ ゴシック" w:hint="eastAsia"/>
          <w:color w:val="000000"/>
          <w:spacing w:val="16"/>
          <w:kern w:val="0"/>
          <w:sz w:val="24"/>
          <w:szCs w:val="24"/>
        </w:rPr>
        <w:t>全体の売上高等の減少率</w:t>
      </w:r>
    </w:p>
    <w:p w:rsidR="00A70A0D" w:rsidRPr="009C118C" w:rsidRDefault="00A70A0D" w:rsidP="00A70A0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 w:cs="Times New Roman"/>
          <w:color w:val="000000"/>
          <w:spacing w:val="16"/>
          <w:kern w:val="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268"/>
        <w:gridCol w:w="1559"/>
        <w:gridCol w:w="1740"/>
      </w:tblGrid>
      <w:tr w:rsidR="00A70A0D" w:rsidTr="00DC536C">
        <w:tc>
          <w:tcPr>
            <w:tcW w:w="2268" w:type="dxa"/>
          </w:tcPr>
          <w:p w:rsidR="00A70A0D" w:rsidRPr="00F050E3" w:rsidRDefault="00A70A0D" w:rsidP="00DC53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rightChars="-984" w:right="-2066"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u w:val="single"/>
              </w:rPr>
              <w:t>【Ｃ】－【Ａ</w:t>
            </w:r>
            <w:r w:rsidRPr="00F050E3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u w:val="single"/>
              </w:rPr>
              <w:t>】</w:t>
            </w:r>
          </w:p>
        </w:tc>
        <w:tc>
          <w:tcPr>
            <w:tcW w:w="1559" w:type="dxa"/>
            <w:vMerge w:val="restart"/>
            <w:vAlign w:val="center"/>
          </w:tcPr>
          <w:p w:rsidR="00A70A0D" w:rsidRDefault="00A70A0D" w:rsidP="00DC53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×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100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A70A0D" w:rsidRPr="00F050E3" w:rsidRDefault="00A70A0D" w:rsidP="00DC53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050E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　％</w:t>
            </w:r>
          </w:p>
        </w:tc>
      </w:tr>
      <w:tr w:rsidR="00A70A0D" w:rsidTr="00DC536C">
        <w:tc>
          <w:tcPr>
            <w:tcW w:w="2268" w:type="dxa"/>
          </w:tcPr>
          <w:p w:rsidR="00A70A0D" w:rsidRPr="00F050E3" w:rsidRDefault="00A70A0D" w:rsidP="00DC536C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72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【Ｃ</w:t>
            </w:r>
            <w:r w:rsidRPr="00F050E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】　　　　　　　</w:t>
            </w:r>
          </w:p>
        </w:tc>
        <w:tc>
          <w:tcPr>
            <w:tcW w:w="1559" w:type="dxa"/>
            <w:vMerge/>
          </w:tcPr>
          <w:p w:rsidR="00A70A0D" w:rsidRPr="00F050E3" w:rsidRDefault="00A70A0D" w:rsidP="00DC53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A70A0D" w:rsidRPr="00F050E3" w:rsidRDefault="00A70A0D" w:rsidP="00DC53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A70A0D" w:rsidRDefault="00A70A0D" w:rsidP="00A70A0D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70A0D" w:rsidRDefault="00A70A0D" w:rsidP="00A70A0D">
      <w:pPr>
        <w:widowControl/>
        <w:ind w:left="1"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上記のとおり、相違ありません。また売上高の分かる書類（試算表や売上台帳など）を提出しますので認定をお願いします。</w:t>
      </w:r>
    </w:p>
    <w:p w:rsidR="00A70A0D" w:rsidRDefault="00A70A0D" w:rsidP="00A70A0D">
      <w:pPr>
        <w:widowControl/>
        <w:ind w:left="1"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70A0D" w:rsidRDefault="00A70A0D" w:rsidP="00A70A0D">
      <w:pPr>
        <w:widowControl/>
        <w:ind w:left="701" w:hangingChars="292" w:hanging="701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令和　　年　　月　　日</w:t>
      </w:r>
    </w:p>
    <w:p w:rsidR="00A70A0D" w:rsidRDefault="00A70A0D" w:rsidP="00A70A0D">
      <w:pPr>
        <w:widowControl/>
        <w:ind w:left="701" w:hangingChars="292" w:hanging="701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70A0D" w:rsidRDefault="00A70A0D" w:rsidP="00A70A0D">
      <w:pPr>
        <w:widowControl/>
        <w:ind w:left="701" w:hangingChars="292" w:hanging="701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申請者　住　所</w:t>
      </w:r>
    </w:p>
    <w:p w:rsidR="00A70A0D" w:rsidRDefault="00A70A0D" w:rsidP="00A70A0D">
      <w:pPr>
        <w:widowControl/>
        <w:ind w:left="701" w:hangingChars="292" w:hanging="701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42195" w:rsidRPr="007D0BF8" w:rsidRDefault="00A70A0D" w:rsidP="00A70A0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　　　　氏　名　　　　　　　　</w:t>
      </w:r>
    </w:p>
    <w:sectPr w:rsidR="00D42195" w:rsidRPr="007D0BF8" w:rsidSect="00D421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96F" w:rsidRDefault="0004496F" w:rsidP="0004496F">
      <w:r>
        <w:separator/>
      </w:r>
    </w:p>
  </w:endnote>
  <w:endnote w:type="continuationSeparator" w:id="0">
    <w:p w:rsidR="0004496F" w:rsidRDefault="0004496F" w:rsidP="0004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18" w:rsidRDefault="00D2471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18" w:rsidRDefault="00D2471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18" w:rsidRDefault="00D247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96F" w:rsidRDefault="0004496F" w:rsidP="0004496F">
      <w:r>
        <w:separator/>
      </w:r>
    </w:p>
  </w:footnote>
  <w:footnote w:type="continuationSeparator" w:id="0">
    <w:p w:rsidR="0004496F" w:rsidRDefault="0004496F" w:rsidP="0004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18" w:rsidRDefault="00D247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18" w:rsidRDefault="00D2471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18" w:rsidRDefault="00D247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5F"/>
    <w:rsid w:val="0004496F"/>
    <w:rsid w:val="000825D8"/>
    <w:rsid w:val="000B750F"/>
    <w:rsid w:val="00152393"/>
    <w:rsid w:val="002F15E3"/>
    <w:rsid w:val="00495314"/>
    <w:rsid w:val="00561388"/>
    <w:rsid w:val="005A315F"/>
    <w:rsid w:val="00735834"/>
    <w:rsid w:val="007D0BF8"/>
    <w:rsid w:val="00894EF7"/>
    <w:rsid w:val="00940788"/>
    <w:rsid w:val="00A64275"/>
    <w:rsid w:val="00A70A0D"/>
    <w:rsid w:val="00A91EA3"/>
    <w:rsid w:val="00C52822"/>
    <w:rsid w:val="00D02CCE"/>
    <w:rsid w:val="00D24718"/>
    <w:rsid w:val="00D42195"/>
    <w:rsid w:val="00FE43A3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07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4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496F"/>
  </w:style>
  <w:style w:type="paragraph" w:styleId="a8">
    <w:name w:val="footer"/>
    <w:basedOn w:val="a"/>
    <w:link w:val="a9"/>
    <w:uiPriority w:val="99"/>
    <w:unhideWhenUsed/>
    <w:rsid w:val="00044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4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2024-06-27T02:27:00Z</dcterms:created>
  <dcterms:modified xsi:type="dcterms:W3CDTF">2024-06-27T02:27:00Z</dcterms:modified>
</cp:coreProperties>
</file>